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Default="00217D4A">
      <w:r w:rsidRPr="00217D4A">
        <w:rPr>
          <w:b/>
        </w:rPr>
        <w:t>Google Earth City Planning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</w:t>
      </w:r>
    </w:p>
    <w:p w:rsidR="00217D4A" w:rsidRDefault="00217D4A">
      <w:r>
        <w:t>Directions:  Visit the following cities on Google Earth and answer the following questions.</w:t>
      </w:r>
    </w:p>
    <w:p w:rsidR="00217D4A" w:rsidRDefault="00217D4A"/>
    <w:p w:rsidR="00217D4A" w:rsidRDefault="00217D4A" w:rsidP="00217D4A">
      <w:r>
        <w:t xml:space="preserve">City:  </w:t>
      </w:r>
      <w:proofErr w:type="spellStart"/>
      <w:r>
        <w:t>Neukirchen</w:t>
      </w:r>
      <w:proofErr w:type="spellEnd"/>
      <w:r>
        <w:t>, Germany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2808"/>
        <w:gridCol w:w="8460"/>
      </w:tblGrid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1"/>
              </w:numPr>
            </w:pPr>
            <w:r>
              <w:t>What do you first notice about the layout of the city?</w:t>
            </w:r>
          </w:p>
          <w:p w:rsidR="00217D4A" w:rsidRDefault="00217D4A" w:rsidP="00217D4A"/>
        </w:tc>
        <w:tc>
          <w:tcPr>
            <w:tcW w:w="8460" w:type="dxa"/>
          </w:tcPr>
          <w:p w:rsidR="00217D4A" w:rsidRDefault="00217D4A" w:rsidP="00217D4A"/>
          <w:p w:rsidR="00217D4A" w:rsidRDefault="00217D4A" w:rsidP="00217D4A"/>
          <w:p w:rsidR="00217D4A" w:rsidRDefault="00217D4A" w:rsidP="00217D4A"/>
          <w:p w:rsidR="00217D4A" w:rsidRDefault="00217D4A" w:rsidP="00217D4A"/>
          <w:p w:rsidR="00217D4A" w:rsidRDefault="00217D4A" w:rsidP="00217D4A"/>
          <w:p w:rsidR="00217D4A" w:rsidRDefault="00217D4A" w:rsidP="00217D4A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1"/>
              </w:numPr>
            </w:pPr>
            <w:r>
              <w:t xml:space="preserve">Do you think the city was planned?  </w:t>
            </w:r>
          </w:p>
        </w:tc>
        <w:tc>
          <w:tcPr>
            <w:tcW w:w="8460" w:type="dxa"/>
          </w:tcPr>
          <w:p w:rsidR="00217D4A" w:rsidRDefault="00217D4A" w:rsidP="00217D4A"/>
          <w:p w:rsidR="00217D4A" w:rsidRDefault="00217D4A" w:rsidP="00217D4A">
            <w:r>
              <w:t xml:space="preserve">                                           </w:t>
            </w:r>
            <w:r>
              <w:t>yes</w:t>
            </w:r>
            <w:r>
              <w:tab/>
            </w:r>
            <w:r>
              <w:tab/>
              <w:t>no</w:t>
            </w:r>
            <w:r>
              <w:tab/>
            </w:r>
            <w:r>
              <w:tab/>
              <w:t>parts of it</w:t>
            </w:r>
          </w:p>
          <w:p w:rsidR="00217D4A" w:rsidRDefault="00217D4A" w:rsidP="00217D4A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1"/>
              </w:numPr>
            </w:pPr>
            <w:r>
              <w:t xml:space="preserve">What evidence can you provide to support your </w:t>
            </w:r>
            <w:r>
              <w:t>answer?</w:t>
            </w:r>
          </w:p>
        </w:tc>
        <w:tc>
          <w:tcPr>
            <w:tcW w:w="8460" w:type="dxa"/>
          </w:tcPr>
          <w:p w:rsidR="00217D4A" w:rsidRDefault="00217D4A" w:rsidP="00217D4A"/>
          <w:p w:rsidR="00217D4A" w:rsidRDefault="00217D4A" w:rsidP="00217D4A"/>
          <w:p w:rsidR="00217D4A" w:rsidRDefault="00217D4A" w:rsidP="00217D4A"/>
          <w:p w:rsidR="00217D4A" w:rsidRDefault="00217D4A" w:rsidP="00217D4A"/>
          <w:p w:rsidR="00217D4A" w:rsidRDefault="00217D4A" w:rsidP="00217D4A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1"/>
              </w:numPr>
            </w:pPr>
            <w:r>
              <w:t>Based on the layout and the focus of the city, identify one reason you think the city formed the way that it did?  Explain why you think that.</w:t>
            </w:r>
          </w:p>
        </w:tc>
        <w:tc>
          <w:tcPr>
            <w:tcW w:w="8460" w:type="dxa"/>
          </w:tcPr>
          <w:p w:rsidR="00217D4A" w:rsidRDefault="00217D4A" w:rsidP="00217D4A"/>
        </w:tc>
      </w:tr>
    </w:tbl>
    <w:p w:rsidR="00217D4A" w:rsidRDefault="00217D4A" w:rsidP="00217D4A"/>
    <w:p w:rsidR="00217D4A" w:rsidRDefault="00217D4A" w:rsidP="00217D4A">
      <w:r>
        <w:t>City:  Moscow, Russia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2808"/>
        <w:gridCol w:w="8460"/>
      </w:tblGrid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3"/>
              </w:numPr>
            </w:pPr>
            <w:r>
              <w:t>What do you first notice about the layout of the city?</w:t>
            </w:r>
          </w:p>
          <w:p w:rsidR="00217D4A" w:rsidRDefault="00217D4A" w:rsidP="00862E13"/>
        </w:tc>
        <w:tc>
          <w:tcPr>
            <w:tcW w:w="8460" w:type="dxa"/>
          </w:tcPr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3"/>
              </w:numPr>
            </w:pPr>
            <w:r>
              <w:t xml:space="preserve">Do you think the city was planned?  </w:t>
            </w:r>
          </w:p>
        </w:tc>
        <w:tc>
          <w:tcPr>
            <w:tcW w:w="8460" w:type="dxa"/>
          </w:tcPr>
          <w:p w:rsidR="00217D4A" w:rsidRDefault="00217D4A" w:rsidP="00862E13"/>
          <w:p w:rsidR="00217D4A" w:rsidRDefault="00217D4A" w:rsidP="00862E13">
            <w:r>
              <w:t xml:space="preserve">                                           yes</w:t>
            </w:r>
            <w:r>
              <w:tab/>
            </w:r>
            <w:r>
              <w:tab/>
              <w:t>no</w:t>
            </w:r>
            <w:r>
              <w:tab/>
            </w:r>
            <w:r>
              <w:tab/>
              <w:t>parts of it</w:t>
            </w:r>
          </w:p>
          <w:p w:rsidR="00217D4A" w:rsidRDefault="00217D4A" w:rsidP="00862E13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3"/>
              </w:numPr>
            </w:pPr>
            <w:r>
              <w:t>What evidence can you provide to support your answer?</w:t>
            </w:r>
          </w:p>
        </w:tc>
        <w:tc>
          <w:tcPr>
            <w:tcW w:w="8460" w:type="dxa"/>
          </w:tcPr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3"/>
              </w:numPr>
            </w:pPr>
            <w:r>
              <w:t>Based on the layout and the focus of the city, identify one reason you think the city formed the way that it did?  Explain why you think that.</w:t>
            </w:r>
          </w:p>
        </w:tc>
        <w:tc>
          <w:tcPr>
            <w:tcW w:w="8460" w:type="dxa"/>
          </w:tcPr>
          <w:p w:rsidR="00217D4A" w:rsidRDefault="00217D4A" w:rsidP="00862E13"/>
        </w:tc>
      </w:tr>
    </w:tbl>
    <w:p w:rsidR="00217D4A" w:rsidRDefault="00217D4A" w:rsidP="00217D4A"/>
    <w:p w:rsidR="00217D4A" w:rsidRDefault="00217D4A" w:rsidP="00217D4A">
      <w:r>
        <w:lastRenderedPageBreak/>
        <w:t xml:space="preserve">City:  </w:t>
      </w:r>
      <w:r>
        <w:t>Bruges, Belgium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2808"/>
        <w:gridCol w:w="8460"/>
      </w:tblGrid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5"/>
              </w:numPr>
            </w:pPr>
            <w:r>
              <w:t>What do you first notice about the layout of the city?</w:t>
            </w:r>
          </w:p>
          <w:p w:rsidR="00217D4A" w:rsidRDefault="00217D4A" w:rsidP="00862E13"/>
        </w:tc>
        <w:tc>
          <w:tcPr>
            <w:tcW w:w="8460" w:type="dxa"/>
          </w:tcPr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5"/>
              </w:numPr>
            </w:pPr>
            <w:r>
              <w:t xml:space="preserve">Do you think the city was planned?  </w:t>
            </w:r>
          </w:p>
        </w:tc>
        <w:tc>
          <w:tcPr>
            <w:tcW w:w="8460" w:type="dxa"/>
          </w:tcPr>
          <w:p w:rsidR="00217D4A" w:rsidRDefault="00217D4A" w:rsidP="00862E13"/>
          <w:p w:rsidR="00217D4A" w:rsidRDefault="00217D4A" w:rsidP="00862E13">
            <w:r>
              <w:t xml:space="preserve">                                           yes</w:t>
            </w:r>
            <w:r>
              <w:tab/>
            </w:r>
            <w:r>
              <w:tab/>
              <w:t>no</w:t>
            </w:r>
            <w:r>
              <w:tab/>
            </w:r>
            <w:r>
              <w:tab/>
              <w:t>parts of it</w:t>
            </w:r>
          </w:p>
          <w:p w:rsidR="00217D4A" w:rsidRDefault="00217D4A" w:rsidP="00862E13"/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5"/>
              </w:numPr>
            </w:pPr>
            <w:r>
              <w:t>What evidence can you provide to support your answer?</w:t>
            </w:r>
          </w:p>
        </w:tc>
        <w:tc>
          <w:tcPr>
            <w:tcW w:w="8460" w:type="dxa"/>
          </w:tcPr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/>
          <w:p w:rsidR="00217D4A" w:rsidRDefault="00217D4A" w:rsidP="00862E13">
            <w:bookmarkStart w:id="0" w:name="_GoBack"/>
            <w:bookmarkEnd w:id="0"/>
          </w:p>
        </w:tc>
      </w:tr>
      <w:tr w:rsidR="00217D4A" w:rsidTr="00217D4A">
        <w:tc>
          <w:tcPr>
            <w:tcW w:w="2808" w:type="dxa"/>
            <w:shd w:val="clear" w:color="auto" w:fill="E7E6E6" w:themeFill="background2"/>
          </w:tcPr>
          <w:p w:rsidR="00217D4A" w:rsidRDefault="00217D4A" w:rsidP="00217D4A">
            <w:pPr>
              <w:pStyle w:val="ListParagraph"/>
              <w:numPr>
                <w:ilvl w:val="0"/>
                <w:numId w:val="5"/>
              </w:numPr>
            </w:pPr>
            <w:r>
              <w:t>Based on the layout and the focus of the city, identify one reason you think the city formed the way that it did?  Explain why you think that.</w:t>
            </w:r>
          </w:p>
        </w:tc>
        <w:tc>
          <w:tcPr>
            <w:tcW w:w="8460" w:type="dxa"/>
          </w:tcPr>
          <w:p w:rsidR="00217D4A" w:rsidRDefault="00217D4A" w:rsidP="00862E13"/>
        </w:tc>
      </w:tr>
    </w:tbl>
    <w:p w:rsidR="00217D4A" w:rsidRDefault="00217D4A" w:rsidP="00217D4A"/>
    <w:p w:rsidR="00217D4A" w:rsidRDefault="00217D4A" w:rsidP="00217D4A"/>
    <w:sectPr w:rsidR="00217D4A" w:rsidSect="00217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633"/>
    <w:multiLevelType w:val="hybridMultilevel"/>
    <w:tmpl w:val="94F0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E09"/>
    <w:multiLevelType w:val="hybridMultilevel"/>
    <w:tmpl w:val="E8FC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665"/>
    <w:multiLevelType w:val="hybridMultilevel"/>
    <w:tmpl w:val="EBEE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6639"/>
    <w:multiLevelType w:val="hybridMultilevel"/>
    <w:tmpl w:val="DF4E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5E90"/>
    <w:multiLevelType w:val="hybridMultilevel"/>
    <w:tmpl w:val="6C58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4A"/>
    <w:rsid w:val="00217D4A"/>
    <w:rsid w:val="007D434E"/>
    <w:rsid w:val="009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6F5F2-873F-4A03-9C09-DE8271F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4A"/>
    <w:pPr>
      <w:ind w:left="720"/>
      <w:contextualSpacing/>
    </w:pPr>
  </w:style>
  <w:style w:type="table" w:styleId="TableGrid">
    <w:name w:val="Table Grid"/>
    <w:basedOn w:val="TableNormal"/>
    <w:uiPriority w:val="39"/>
    <w:rsid w:val="0021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1</cp:revision>
  <dcterms:created xsi:type="dcterms:W3CDTF">2015-02-11T18:08:00Z</dcterms:created>
  <dcterms:modified xsi:type="dcterms:W3CDTF">2015-02-11T18:25:00Z</dcterms:modified>
</cp:coreProperties>
</file>